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F11A" w14:textId="6EA80275" w:rsidR="007B7DE8" w:rsidRPr="00C74875" w:rsidRDefault="007B7DE8" w:rsidP="00C74875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600AEE7F" w14:textId="77777777" w:rsidR="00AD037C" w:rsidRPr="00783133" w:rsidRDefault="00AD037C" w:rsidP="00AD037C">
      <w:pPr>
        <w:jc w:val="right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Załącznik nr 3</w:t>
      </w:r>
    </w:p>
    <w:p w14:paraId="20C91990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926873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2D1ED50F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4647D702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01828271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61660418" w14:textId="77777777" w:rsidR="000657C4" w:rsidRDefault="000657C4" w:rsidP="00AD037C">
      <w:pPr>
        <w:rPr>
          <w:rFonts w:ascii="Tahoma" w:hAnsi="Tahoma" w:cs="Tahoma"/>
          <w:sz w:val="18"/>
          <w:szCs w:val="20"/>
        </w:rPr>
      </w:pPr>
    </w:p>
    <w:p w14:paraId="50A8562F" w14:textId="086AE68C" w:rsidR="00AD037C" w:rsidRPr="00783133" w:rsidRDefault="00181FEF" w:rsidP="00AD037C">
      <w:pPr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/Pod/</w:t>
      </w:r>
      <w:r w:rsidR="00AD037C" w:rsidRPr="00783133">
        <w:rPr>
          <w:rFonts w:ascii="Tahoma" w:hAnsi="Tahoma" w:cs="Tahoma"/>
          <w:sz w:val="18"/>
          <w:szCs w:val="20"/>
        </w:rPr>
        <w:t>Wykonawc</w:t>
      </w:r>
      <w:r w:rsidR="000657C4">
        <w:rPr>
          <w:rFonts w:ascii="Tahoma" w:hAnsi="Tahoma" w:cs="Tahoma"/>
          <w:sz w:val="18"/>
          <w:szCs w:val="20"/>
        </w:rPr>
        <w:t>a</w:t>
      </w:r>
      <w:r w:rsidR="00AD037C" w:rsidRPr="00783133">
        <w:rPr>
          <w:rFonts w:ascii="Tahoma" w:hAnsi="Tahoma" w:cs="Tahoma"/>
          <w:sz w:val="18"/>
          <w:szCs w:val="20"/>
        </w:rPr>
        <w:t xml:space="preserve"> ...............................................................</w:t>
      </w:r>
    </w:p>
    <w:p w14:paraId="64FF3C3D" w14:textId="3A6B6AD3" w:rsidR="00AD037C" w:rsidRDefault="00AD037C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45EDF399" w14:textId="54A7115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85131DD" w14:textId="4DF2BD68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74591B9D" w14:textId="19855843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B97D07E" w14:textId="7A26368E" w:rsidR="00181FEF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707DC0D" w14:textId="77777777" w:rsidR="00181FEF" w:rsidRPr="00783133" w:rsidRDefault="00181FEF" w:rsidP="00AD037C">
      <w:pPr>
        <w:spacing w:line="480" w:lineRule="auto"/>
        <w:ind w:right="4365"/>
        <w:rPr>
          <w:rFonts w:ascii="Tahoma" w:hAnsi="Tahoma" w:cs="Tahoma"/>
          <w:i/>
          <w:sz w:val="16"/>
          <w:szCs w:val="16"/>
        </w:rPr>
      </w:pPr>
    </w:p>
    <w:p w14:paraId="2EB6D0F8" w14:textId="60D23792" w:rsidR="00AD037C" w:rsidRPr="00783133" w:rsidRDefault="00AD037C" w:rsidP="00AD037C">
      <w:pPr>
        <w:spacing w:after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Oświadczenie wykonawcy</w:t>
      </w:r>
      <w:r w:rsidR="00181FEF">
        <w:rPr>
          <w:rFonts w:ascii="Tahoma" w:hAnsi="Tahoma" w:cs="Tahoma"/>
          <w:b/>
          <w:sz w:val="18"/>
          <w:szCs w:val="20"/>
          <w:u w:val="single"/>
        </w:rPr>
        <w:t>/podwykonawcy</w:t>
      </w:r>
    </w:p>
    <w:p w14:paraId="3C0F9EB5" w14:textId="77777777" w:rsidR="00AD037C" w:rsidRPr="00783133" w:rsidRDefault="00AD037C" w:rsidP="00AD037C">
      <w:pPr>
        <w:spacing w:before="120" w:line="360" w:lineRule="auto"/>
        <w:jc w:val="center"/>
        <w:rPr>
          <w:rFonts w:ascii="Tahoma" w:hAnsi="Tahoma" w:cs="Tahoma"/>
          <w:b/>
          <w:sz w:val="18"/>
          <w:szCs w:val="20"/>
          <w:u w:val="single"/>
        </w:rPr>
      </w:pPr>
      <w:r w:rsidRPr="00783133">
        <w:rPr>
          <w:rFonts w:ascii="Tahoma" w:hAnsi="Tahoma" w:cs="Tahoma"/>
          <w:b/>
          <w:sz w:val="18"/>
          <w:szCs w:val="20"/>
          <w:u w:val="single"/>
        </w:rPr>
        <w:t>DOTYCZĄCE PODSTAW WYKLUCZENIA Z POSTĘPOWANIA</w:t>
      </w:r>
    </w:p>
    <w:p w14:paraId="3E485075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01938DEE" w14:textId="77777777" w:rsidR="00CE2C60" w:rsidRPr="00CE2C60" w:rsidRDefault="00AD037C" w:rsidP="00CE2C60">
      <w:pPr>
        <w:spacing w:line="360" w:lineRule="auto"/>
        <w:ind w:firstLine="708"/>
        <w:rPr>
          <w:rFonts w:ascii="Tahoma" w:hAnsi="Tahoma" w:cs="Tahoma"/>
          <w:b/>
          <w:bCs/>
          <w:sz w:val="18"/>
          <w:szCs w:val="18"/>
        </w:rPr>
      </w:pPr>
      <w:r w:rsidRPr="00783133">
        <w:rPr>
          <w:rFonts w:ascii="Tahoma" w:hAnsi="Tahoma" w:cs="Tahoma"/>
          <w:sz w:val="18"/>
          <w:szCs w:val="20"/>
        </w:rPr>
        <w:t>Na potrzeby postępowania o udzielenie zamówienia</w:t>
      </w:r>
      <w:r w:rsidRPr="00783133">
        <w:rPr>
          <w:rFonts w:ascii="Tahoma" w:hAnsi="Tahoma" w:cs="Tahoma"/>
          <w:sz w:val="18"/>
          <w:szCs w:val="18"/>
        </w:rPr>
        <w:t xml:space="preserve"> </w:t>
      </w:r>
      <w:r w:rsidR="00CE2C60" w:rsidRPr="00CE2C60">
        <w:rPr>
          <w:rFonts w:ascii="Tahoma" w:hAnsi="Tahoma" w:cs="Tahoma"/>
          <w:b/>
          <w:bCs/>
          <w:sz w:val="18"/>
          <w:szCs w:val="18"/>
        </w:rPr>
        <w:t>„Dostawa artykułów żywnościowych dla SP58 – nabiał”</w:t>
      </w:r>
    </w:p>
    <w:p w14:paraId="77437603" w14:textId="7C868203" w:rsidR="00AD037C" w:rsidRPr="00AD037C" w:rsidRDefault="00AD037C" w:rsidP="00AD037C">
      <w:pPr>
        <w:spacing w:line="360" w:lineRule="auto"/>
        <w:ind w:firstLine="708"/>
        <w:rPr>
          <w:rFonts w:ascii="Tahoma" w:hAnsi="Tahoma" w:cs="Tahoma"/>
          <w:sz w:val="18"/>
          <w:szCs w:val="18"/>
        </w:rPr>
      </w:pPr>
      <w:r w:rsidRPr="00783133">
        <w:rPr>
          <w:rFonts w:ascii="Tahoma" w:hAnsi="Tahoma" w:cs="Tahoma"/>
          <w:sz w:val="18"/>
          <w:szCs w:val="18"/>
        </w:rPr>
        <w:t>oświadczam,</w:t>
      </w:r>
      <w:r w:rsidRPr="00783133">
        <w:rPr>
          <w:rFonts w:ascii="Tahoma" w:hAnsi="Tahoma" w:cs="Tahoma"/>
          <w:sz w:val="18"/>
          <w:szCs w:val="20"/>
        </w:rPr>
        <w:t xml:space="preserve"> co następuje:</w:t>
      </w:r>
    </w:p>
    <w:p w14:paraId="7213454D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OŚWIADCZENIA DOTYCZĄCE WYKONAWCY:</w:t>
      </w:r>
    </w:p>
    <w:p w14:paraId="685690AF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</w:p>
    <w:p w14:paraId="1A62E4E4" w14:textId="62A781EA" w:rsidR="00AD037C" w:rsidRPr="002C3A4E" w:rsidRDefault="00AD037C" w:rsidP="002C3A4E">
      <w:pPr>
        <w:pStyle w:val="Akapitzlist"/>
        <w:numPr>
          <w:ilvl w:val="0"/>
          <w:numId w:val="4"/>
        </w:numPr>
        <w:spacing w:after="0" w:line="276" w:lineRule="auto"/>
        <w:ind w:right="0"/>
        <w:rPr>
          <w:rFonts w:ascii="Tahoma" w:hAnsi="Tahoma" w:cs="Tahoma"/>
          <w:sz w:val="18"/>
        </w:rPr>
      </w:pPr>
      <w:r w:rsidRPr="00783133">
        <w:rPr>
          <w:rFonts w:ascii="Tahoma" w:hAnsi="Tahoma" w:cs="Tahoma"/>
          <w:sz w:val="18"/>
        </w:rPr>
        <w:t xml:space="preserve">Oświadczam, że </w:t>
      </w:r>
      <w:r w:rsidR="002C3A4E">
        <w:rPr>
          <w:rFonts w:ascii="Tahoma" w:hAnsi="Tahoma" w:cs="Tahoma"/>
          <w:sz w:val="18"/>
        </w:rPr>
        <w:t xml:space="preserve">zapoznałem się z Specyfikacją Istotnych Warunków Zamówienia i </w:t>
      </w:r>
      <w:r w:rsidRPr="00783133">
        <w:rPr>
          <w:rFonts w:ascii="Tahoma" w:hAnsi="Tahoma" w:cs="Tahoma"/>
          <w:sz w:val="18"/>
        </w:rPr>
        <w:t>nie podlegam wykluczeniu z postępowan</w:t>
      </w:r>
      <w:r w:rsidR="002C3A4E">
        <w:rPr>
          <w:rFonts w:ascii="Tahoma" w:hAnsi="Tahoma" w:cs="Tahoma"/>
          <w:sz w:val="18"/>
        </w:rPr>
        <w:t>ia</w:t>
      </w:r>
      <w:r w:rsidR="00AC1CE3">
        <w:rPr>
          <w:rFonts w:ascii="Tahoma" w:hAnsi="Tahoma" w:cs="Tahoma"/>
          <w:sz w:val="18"/>
        </w:rPr>
        <w:t>.</w:t>
      </w:r>
    </w:p>
    <w:p w14:paraId="3287621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182A66A2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6EB7CCA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7D1203A7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58748ECF" w14:textId="77777777" w:rsidR="002C3A4E" w:rsidRPr="002C3A4E" w:rsidRDefault="002C3A4E" w:rsidP="002C3A4E">
      <w:pPr>
        <w:spacing w:after="0" w:line="276" w:lineRule="auto"/>
        <w:ind w:left="720" w:right="0" w:firstLine="0"/>
        <w:rPr>
          <w:rFonts w:ascii="Tahoma" w:hAnsi="Tahoma" w:cs="Tahoma"/>
          <w:sz w:val="18"/>
          <w:szCs w:val="20"/>
        </w:rPr>
      </w:pPr>
    </w:p>
    <w:p w14:paraId="21427A04" w14:textId="77777777" w:rsidR="00AD037C" w:rsidRPr="00783133" w:rsidRDefault="00AD037C" w:rsidP="00AD037C">
      <w:pPr>
        <w:pStyle w:val="Akapitzlist"/>
        <w:rPr>
          <w:rFonts w:ascii="Tahoma" w:hAnsi="Tahoma" w:cs="Tahoma"/>
          <w:sz w:val="18"/>
          <w:szCs w:val="20"/>
        </w:rPr>
      </w:pPr>
    </w:p>
    <w:p w14:paraId="0E4FB902" w14:textId="77777777" w:rsidR="00AD037C" w:rsidRPr="00783133" w:rsidRDefault="00AD037C" w:rsidP="00AD037C">
      <w:pPr>
        <w:shd w:val="clear" w:color="auto" w:fill="BFBFBF"/>
        <w:rPr>
          <w:rFonts w:ascii="Tahoma" w:hAnsi="Tahoma" w:cs="Tahoma"/>
          <w:b/>
          <w:sz w:val="18"/>
          <w:szCs w:val="20"/>
        </w:rPr>
      </w:pPr>
      <w:r w:rsidRPr="00783133">
        <w:rPr>
          <w:rFonts w:ascii="Tahoma" w:hAnsi="Tahoma" w:cs="Tahoma"/>
          <w:b/>
          <w:sz w:val="18"/>
          <w:szCs w:val="20"/>
        </w:rPr>
        <w:t>OŚWIADCZENIE DOTYCZĄCE PODANYCH INFORMACJI:</w:t>
      </w:r>
    </w:p>
    <w:p w14:paraId="23793521" w14:textId="77777777" w:rsidR="00AD037C" w:rsidRPr="00783133" w:rsidRDefault="00AD037C" w:rsidP="00AD037C">
      <w:pPr>
        <w:spacing w:line="276" w:lineRule="auto"/>
        <w:rPr>
          <w:rFonts w:ascii="Tahoma" w:hAnsi="Tahoma" w:cs="Tahoma"/>
          <w:sz w:val="18"/>
          <w:szCs w:val="20"/>
        </w:rPr>
      </w:pPr>
      <w:r w:rsidRPr="00783133">
        <w:rPr>
          <w:rFonts w:ascii="Tahoma" w:hAnsi="Tahoma" w:cs="Tahoma"/>
          <w:sz w:val="18"/>
          <w:szCs w:val="20"/>
        </w:rPr>
        <w:t xml:space="preserve">Oświadczam, że wszystkie informacje podane w powyższych oświadczeniach są aktualne </w:t>
      </w:r>
      <w:r w:rsidRPr="00783133">
        <w:rPr>
          <w:rFonts w:ascii="Tahoma" w:hAnsi="Tahoma" w:cs="Tahoma"/>
          <w:sz w:val="18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BF7FDB0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3CC4CC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FAB9569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48FD2DB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4C99032F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51C0402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3ED283B6" w14:textId="77777777" w:rsidR="00AD037C" w:rsidRPr="00783133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2D13C5CB" w14:textId="4F2FCAB2" w:rsidR="00AD037C" w:rsidRDefault="00AD037C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777FDC96" w14:textId="77777777" w:rsidR="00AC1CE3" w:rsidRPr="00783133" w:rsidRDefault="00AC1CE3" w:rsidP="00AD037C">
      <w:pPr>
        <w:spacing w:line="360" w:lineRule="auto"/>
        <w:rPr>
          <w:rFonts w:ascii="Tahoma" w:hAnsi="Tahoma" w:cs="Tahoma"/>
          <w:sz w:val="18"/>
          <w:szCs w:val="20"/>
        </w:rPr>
      </w:pPr>
    </w:p>
    <w:p w14:paraId="6A97CD11" w14:textId="7CBF8614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…………………………………………………….</w:t>
      </w:r>
    </w:p>
    <w:p w14:paraId="5CA2FA96" w14:textId="2FEBBB55" w:rsidR="00AD037C" w:rsidRPr="00783133" w:rsidRDefault="0097243C" w:rsidP="00AD037C">
      <w:pPr>
        <w:spacing w:line="36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Data i podpis osoby upoważnion</w:t>
      </w:r>
      <w:r w:rsidR="005051BF">
        <w:rPr>
          <w:rFonts w:ascii="Tahoma" w:hAnsi="Tahoma" w:cs="Tahoma"/>
          <w:sz w:val="18"/>
          <w:szCs w:val="20"/>
        </w:rPr>
        <w:t>ej – Wykonawca/Podwykonawca</w:t>
      </w:r>
    </w:p>
    <w:p w14:paraId="38878303" w14:textId="1271BD02" w:rsidR="007B7DE8" w:rsidRPr="00C74875" w:rsidRDefault="007B7DE8" w:rsidP="00AD037C">
      <w:pPr>
        <w:spacing w:after="0" w:line="276" w:lineRule="auto"/>
        <w:ind w:left="0" w:firstLine="0"/>
        <w:jc w:val="right"/>
        <w:rPr>
          <w:rFonts w:asciiTheme="minorHAnsi" w:hAnsiTheme="minorHAnsi" w:cstheme="minorHAnsi"/>
          <w:sz w:val="22"/>
        </w:rPr>
      </w:pPr>
    </w:p>
    <w:sectPr w:rsidR="007B7DE8" w:rsidRPr="00C74875">
      <w:pgSz w:w="11906" w:h="16838"/>
      <w:pgMar w:top="719" w:right="1051" w:bottom="1776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AF165" w14:textId="77777777" w:rsidR="00AD037C" w:rsidRDefault="00AD037C" w:rsidP="00AD037C">
      <w:pPr>
        <w:spacing w:after="0" w:line="240" w:lineRule="auto"/>
      </w:pPr>
      <w:r>
        <w:separator/>
      </w:r>
    </w:p>
  </w:endnote>
  <w:endnote w:type="continuationSeparator" w:id="0">
    <w:p w14:paraId="13708E2C" w14:textId="77777777" w:rsidR="00AD037C" w:rsidRDefault="00AD037C" w:rsidP="00AD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7AAE" w14:textId="77777777" w:rsidR="00AD037C" w:rsidRDefault="00AD037C" w:rsidP="00AD037C">
      <w:pPr>
        <w:spacing w:after="0" w:line="240" w:lineRule="auto"/>
      </w:pPr>
      <w:r>
        <w:separator/>
      </w:r>
    </w:p>
  </w:footnote>
  <w:footnote w:type="continuationSeparator" w:id="0">
    <w:p w14:paraId="361A4C3D" w14:textId="77777777" w:rsidR="00AD037C" w:rsidRDefault="00AD037C" w:rsidP="00AD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170374E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6B18"/>
    <w:multiLevelType w:val="hybridMultilevel"/>
    <w:tmpl w:val="A8D20EB2"/>
    <w:lvl w:ilvl="0" w:tplc="32682710">
      <w:start w:val="2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12B64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9EEE0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F96E90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878D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A22D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F70AE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CA04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2AECF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562EC"/>
    <w:multiLevelType w:val="hybridMultilevel"/>
    <w:tmpl w:val="63923E22"/>
    <w:lvl w:ilvl="0" w:tplc="070A622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B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8E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AD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44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E9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A9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C5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A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8E282A"/>
    <w:multiLevelType w:val="hybridMultilevel"/>
    <w:tmpl w:val="64D6ED4A"/>
    <w:lvl w:ilvl="0" w:tplc="7F9E7046">
      <w:start w:val="1"/>
      <w:numFmt w:val="upperRoman"/>
      <w:lvlText w:val="%1."/>
      <w:lvlJc w:val="right"/>
      <w:pPr>
        <w:ind w:left="705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271166319">
    <w:abstractNumId w:val="5"/>
  </w:num>
  <w:num w:numId="2" w16cid:durableId="1386683479">
    <w:abstractNumId w:val="4"/>
  </w:num>
  <w:num w:numId="3" w16cid:durableId="1175614732">
    <w:abstractNumId w:val="6"/>
  </w:num>
  <w:num w:numId="4" w16cid:durableId="1648634116">
    <w:abstractNumId w:val="0"/>
  </w:num>
  <w:num w:numId="5" w16cid:durableId="913197331">
    <w:abstractNumId w:val="2"/>
  </w:num>
  <w:num w:numId="6" w16cid:durableId="502672391">
    <w:abstractNumId w:val="3"/>
  </w:num>
  <w:num w:numId="7" w16cid:durableId="99368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E8"/>
    <w:rsid w:val="00035963"/>
    <w:rsid w:val="000657C4"/>
    <w:rsid w:val="000D5532"/>
    <w:rsid w:val="00181FEF"/>
    <w:rsid w:val="001B78D8"/>
    <w:rsid w:val="0023329D"/>
    <w:rsid w:val="002C3A4E"/>
    <w:rsid w:val="00315D57"/>
    <w:rsid w:val="005051BF"/>
    <w:rsid w:val="00542871"/>
    <w:rsid w:val="00577FD1"/>
    <w:rsid w:val="00636C46"/>
    <w:rsid w:val="00640C8C"/>
    <w:rsid w:val="0067687A"/>
    <w:rsid w:val="006A222F"/>
    <w:rsid w:val="006F3B22"/>
    <w:rsid w:val="00774DCF"/>
    <w:rsid w:val="007B7DE8"/>
    <w:rsid w:val="008913C3"/>
    <w:rsid w:val="00947B17"/>
    <w:rsid w:val="0097243C"/>
    <w:rsid w:val="009F74E1"/>
    <w:rsid w:val="00A01B13"/>
    <w:rsid w:val="00A1739D"/>
    <w:rsid w:val="00A468EF"/>
    <w:rsid w:val="00AC1CE3"/>
    <w:rsid w:val="00AD037C"/>
    <w:rsid w:val="00AE3805"/>
    <w:rsid w:val="00AE4676"/>
    <w:rsid w:val="00AF1B6E"/>
    <w:rsid w:val="00B11E09"/>
    <w:rsid w:val="00B44792"/>
    <w:rsid w:val="00BC0817"/>
    <w:rsid w:val="00C314FF"/>
    <w:rsid w:val="00C74875"/>
    <w:rsid w:val="00CE2C60"/>
    <w:rsid w:val="00D8495F"/>
    <w:rsid w:val="00D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6EBB"/>
  <w15:docId w15:val="{4AF4DE3E-499F-4045-AA5A-393B9D49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51" w:lineRule="auto"/>
      <w:ind w:left="10" w:right="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4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Domylnaczcionkaakapitu2">
    <w:name w:val="Domyślna czcionka akapitu2"/>
    <w:rsid w:val="00C74875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qFormat/>
    <w:rsid w:val="00C74875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AD037C"/>
    <w:rPr>
      <w:rFonts w:ascii="Times New Roman" w:eastAsia="Times New Roman" w:hAnsi="Times New Roman" w:cs="Times New Roman"/>
      <w:color w:val="00000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AD037C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037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D0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UM Sieradz</dc:creator>
  <cp:keywords/>
  <cp:lastModifiedBy>Tomasz Krzeszewski</cp:lastModifiedBy>
  <cp:revision>11</cp:revision>
  <dcterms:created xsi:type="dcterms:W3CDTF">2024-10-16T10:03:00Z</dcterms:created>
  <dcterms:modified xsi:type="dcterms:W3CDTF">2024-10-24T10:53:00Z</dcterms:modified>
</cp:coreProperties>
</file>